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32F2D" w14:textId="01116EBC" w:rsidR="00582FE5" w:rsidRPr="00582FE5" w:rsidRDefault="006F2C47" w:rsidP="00582FE5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PowerPoint </w:t>
      </w:r>
      <w:r w:rsidR="00582FE5" w:rsidRPr="00582FE5">
        <w:rPr>
          <w:b/>
          <w:bCs/>
          <w:sz w:val="24"/>
          <w:szCs w:val="24"/>
          <w:u w:val="single"/>
        </w:rPr>
        <w:t>Ödev</w:t>
      </w:r>
      <w:r>
        <w:rPr>
          <w:b/>
          <w:bCs/>
          <w:sz w:val="24"/>
          <w:szCs w:val="24"/>
          <w:u w:val="single"/>
        </w:rPr>
        <w:t>i</w:t>
      </w:r>
      <w:r w:rsidR="00582FE5" w:rsidRPr="00582FE5">
        <w:rPr>
          <w:b/>
          <w:bCs/>
          <w:sz w:val="24"/>
          <w:szCs w:val="24"/>
          <w:u w:val="single"/>
        </w:rPr>
        <w:t xml:space="preserve"> Yapılacaklar</w:t>
      </w:r>
    </w:p>
    <w:p w14:paraId="7015ACFB" w14:textId="2DABF9CA" w:rsidR="00582FE5" w:rsidRPr="00582FE5" w:rsidRDefault="00582FE5" w:rsidP="00582FE5">
      <w:pPr>
        <w:numPr>
          <w:ilvl w:val="0"/>
          <w:numId w:val="1"/>
        </w:numPr>
        <w:tabs>
          <w:tab w:val="clear" w:pos="360"/>
          <w:tab w:val="num" w:pos="720"/>
        </w:tabs>
      </w:pPr>
      <w:r w:rsidRPr="00582FE5">
        <w:t>Ödev son teslim</w:t>
      </w:r>
      <w:r w:rsidR="001B24F4">
        <w:t xml:space="preserve"> tarihi:</w:t>
      </w:r>
      <w:r w:rsidRPr="00582FE5">
        <w:t xml:space="preserve"> </w:t>
      </w:r>
      <w:r w:rsidR="001B24F4">
        <w:t xml:space="preserve">27.12.2022 </w:t>
      </w:r>
      <w:proofErr w:type="gramStart"/>
      <w:r w:rsidR="001B24F4">
        <w:t>Salı</w:t>
      </w:r>
      <w:proofErr w:type="gramEnd"/>
      <w:r w:rsidR="001B24F4">
        <w:t xml:space="preserve"> günü 21.00</w:t>
      </w:r>
    </w:p>
    <w:p w14:paraId="270B8A56" w14:textId="11C90121" w:rsidR="00582FE5" w:rsidRPr="00582FE5" w:rsidRDefault="00582FE5" w:rsidP="00582FE5">
      <w:pPr>
        <w:numPr>
          <w:ilvl w:val="0"/>
          <w:numId w:val="1"/>
        </w:numPr>
        <w:tabs>
          <w:tab w:val="clear" w:pos="360"/>
          <w:tab w:val="num" w:pos="720"/>
        </w:tabs>
      </w:pPr>
      <w:r>
        <w:t xml:space="preserve">Ödevi yaparken kelimelerin altı kendiliğinden çizilirse (hatalı yazım vb.) çözüm yollarını uygulayın.  </w:t>
      </w:r>
    </w:p>
    <w:p w14:paraId="53866586" w14:textId="42A46A03" w:rsidR="00582FE5" w:rsidRPr="00582FE5" w:rsidRDefault="00582FE5" w:rsidP="00582FE5">
      <w:pPr>
        <w:numPr>
          <w:ilvl w:val="0"/>
          <w:numId w:val="1"/>
        </w:numPr>
        <w:tabs>
          <w:tab w:val="clear" w:pos="360"/>
          <w:tab w:val="num" w:pos="720"/>
        </w:tabs>
      </w:pPr>
      <w:r w:rsidRPr="00582FE5">
        <w:t>En az 1</w:t>
      </w:r>
      <w:r w:rsidR="001B24F4">
        <w:t>5</w:t>
      </w:r>
      <w:r w:rsidRPr="00582FE5">
        <w:t xml:space="preserve"> sayfalık bir sunu hazırlayınız. (Daha fazla </w:t>
      </w:r>
      <w:r w:rsidR="001B24F4">
        <w:t xml:space="preserve">da </w:t>
      </w:r>
      <w:r w:rsidRPr="00582FE5">
        <w:t>olabilir)</w:t>
      </w:r>
    </w:p>
    <w:p w14:paraId="65F1969A" w14:textId="41F0E6DA" w:rsidR="00582FE5" w:rsidRDefault="00582FE5" w:rsidP="00582FE5">
      <w:pPr>
        <w:numPr>
          <w:ilvl w:val="0"/>
          <w:numId w:val="1"/>
        </w:numPr>
        <w:tabs>
          <w:tab w:val="clear" w:pos="360"/>
          <w:tab w:val="num" w:pos="720"/>
        </w:tabs>
      </w:pPr>
      <w:r w:rsidRPr="00582FE5">
        <w:t>İlk 2 sayfa konu ve hazırlayan bilgisi, son sayfa ise bitiş yazısı olacaktır.</w:t>
      </w:r>
    </w:p>
    <w:p w14:paraId="51D516A1" w14:textId="1C2EE5E2" w:rsidR="00582FE5" w:rsidRPr="00582FE5" w:rsidRDefault="006F2C47" w:rsidP="00582FE5">
      <w:pPr>
        <w:numPr>
          <w:ilvl w:val="0"/>
          <w:numId w:val="1"/>
        </w:numPr>
        <w:tabs>
          <w:tab w:val="clear" w:pos="360"/>
          <w:tab w:val="num" w:pos="720"/>
        </w:tabs>
      </w:pPr>
      <w:r>
        <w:t>Sunumu hazırlayan sayfası (ilk sayfa) bölümünü Wordart özelliği kullanarak yapınız ve “dönüştür” özelliğini uygulayarak isminizi değişik biçimlerde yazınız.</w:t>
      </w:r>
    </w:p>
    <w:p w14:paraId="002B7262" w14:textId="3D665DF9" w:rsidR="00582FE5" w:rsidRDefault="00582FE5" w:rsidP="00582FE5">
      <w:pPr>
        <w:numPr>
          <w:ilvl w:val="0"/>
          <w:numId w:val="1"/>
        </w:numPr>
        <w:tabs>
          <w:tab w:val="clear" w:pos="360"/>
          <w:tab w:val="num" w:pos="720"/>
        </w:tabs>
      </w:pPr>
      <w:r w:rsidRPr="00582FE5">
        <w:t xml:space="preserve">Sunum konusu: </w:t>
      </w:r>
      <w:r>
        <w:t>“</w:t>
      </w:r>
      <w:r w:rsidRPr="00582FE5">
        <w:t>Ailemi Tanıtıyorum</w:t>
      </w:r>
      <w:r>
        <w:t>”</w:t>
      </w:r>
    </w:p>
    <w:p w14:paraId="1B2FE5F6" w14:textId="4BF321F5" w:rsidR="00582FE5" w:rsidRDefault="00582FE5" w:rsidP="00582FE5">
      <w:pPr>
        <w:numPr>
          <w:ilvl w:val="0"/>
          <w:numId w:val="1"/>
        </w:numPr>
        <w:tabs>
          <w:tab w:val="clear" w:pos="360"/>
          <w:tab w:val="num" w:pos="720"/>
        </w:tabs>
      </w:pPr>
      <w:r>
        <w:t>Sunumunuzda konu dışı yazı, resim veya şekil kullanmayınız.</w:t>
      </w:r>
      <w:r w:rsidR="006F2C47">
        <w:t xml:space="preserve"> </w:t>
      </w:r>
      <w:r>
        <w:t>(Konu bütünlüğü önemli)</w:t>
      </w:r>
    </w:p>
    <w:p w14:paraId="496A9988" w14:textId="6DADDC7F" w:rsidR="006F2C47" w:rsidRDefault="006F2C47" w:rsidP="00582FE5">
      <w:pPr>
        <w:numPr>
          <w:ilvl w:val="0"/>
          <w:numId w:val="1"/>
        </w:numPr>
        <w:tabs>
          <w:tab w:val="clear" w:pos="360"/>
          <w:tab w:val="num" w:pos="720"/>
        </w:tabs>
      </w:pPr>
      <w:r>
        <w:t>Sayfa içeriğinizin uyumlu bir bütünlük halinde olmasına dikkat ediniz. (Örneğin: eklediğiniz fotoğraflar sayfayı taşmasın. Ne çok büyük ne de çok küçük olsun.)</w:t>
      </w:r>
    </w:p>
    <w:p w14:paraId="1DCFC450" w14:textId="77777777" w:rsidR="00582FE5" w:rsidRPr="00582FE5" w:rsidRDefault="00582FE5" w:rsidP="00582FE5">
      <w:pPr>
        <w:numPr>
          <w:ilvl w:val="0"/>
          <w:numId w:val="1"/>
        </w:numPr>
        <w:tabs>
          <w:tab w:val="clear" w:pos="360"/>
          <w:tab w:val="num" w:pos="720"/>
        </w:tabs>
      </w:pPr>
      <w:r w:rsidRPr="00582FE5">
        <w:t>Sunumunuzda ailenizin tanıtımını yapacaksınız. Bunu yaparken aile fotolarınızdan faydalanınız.</w:t>
      </w:r>
    </w:p>
    <w:p w14:paraId="4B28FBC6" w14:textId="08C9387D" w:rsidR="00582FE5" w:rsidRPr="00582FE5" w:rsidRDefault="00582FE5" w:rsidP="00582FE5">
      <w:pPr>
        <w:numPr>
          <w:ilvl w:val="0"/>
          <w:numId w:val="1"/>
        </w:numPr>
      </w:pPr>
      <w:r w:rsidRPr="00582FE5">
        <w:t>Sunumu hazırlarken aile bireylerinize ayrı ayrı slaytlarda yer veriniz. Bir aile üyesine birden fazla slaytta(sayfada) yer verebilirsiniz. Örneğin; 2 sayfa anne, 2 sayfa baba, 2 sayfa kardeş, 2 sayfa abi, 2 sayfa kendinize ayırabilirsiniz. Ya da herkese 1 sayfa ayırıp kalan sayfaları toplu fotoğraflarınız veya diğer aile bireylerinize ayırabilirsiniz. (Dayı</w:t>
      </w:r>
      <w:r>
        <w:t>, amca</w:t>
      </w:r>
      <w:r w:rsidRPr="00582FE5">
        <w:t xml:space="preserve"> vb.)</w:t>
      </w:r>
    </w:p>
    <w:p w14:paraId="7E4FC0AE" w14:textId="628BE8F1" w:rsidR="00582FE5" w:rsidRPr="00582FE5" w:rsidRDefault="00582FE5" w:rsidP="00582FE5">
      <w:pPr>
        <w:numPr>
          <w:ilvl w:val="0"/>
          <w:numId w:val="1"/>
        </w:numPr>
      </w:pPr>
      <w:r w:rsidRPr="00582FE5">
        <w:t xml:space="preserve">Kendinizi veya aile bireylerinizi anlattığınız sayfalarda hobileriniz, fobileriniz, meslekleriniz, eğitim hayatınız, hayalleriniz vb. </w:t>
      </w:r>
      <w:r>
        <w:t xml:space="preserve">sizi tanıtacak </w:t>
      </w:r>
      <w:r w:rsidRPr="00582FE5">
        <w:t>istediğiniz şeyleri yazabilirsiniz.</w:t>
      </w:r>
    </w:p>
    <w:p w14:paraId="549FC6AD" w14:textId="5F0BA410" w:rsidR="00582FE5" w:rsidRPr="00582FE5" w:rsidRDefault="00582FE5" w:rsidP="00582FE5">
      <w:pPr>
        <w:numPr>
          <w:ilvl w:val="0"/>
          <w:numId w:val="1"/>
        </w:numPr>
      </w:pPr>
      <w:r w:rsidRPr="00582FE5">
        <w:t>Sunumuza arka plan tasarımı ekleyiniz. (Tasarım menüsü)</w:t>
      </w:r>
    </w:p>
    <w:p w14:paraId="1095B13E" w14:textId="49412852" w:rsidR="00582FE5" w:rsidRPr="00582FE5" w:rsidRDefault="00582FE5" w:rsidP="00582FE5">
      <w:pPr>
        <w:numPr>
          <w:ilvl w:val="0"/>
          <w:numId w:val="1"/>
        </w:numPr>
      </w:pPr>
      <w:r w:rsidRPr="00582FE5">
        <w:t>Sayfalarınıza geçiş efektleri ekleyiniz. (Geçişler menüsü olmayanlar bana yazsın.)</w:t>
      </w:r>
    </w:p>
    <w:p w14:paraId="506E5417" w14:textId="7B288C2E" w:rsidR="00582FE5" w:rsidRDefault="00582FE5" w:rsidP="00582FE5">
      <w:pPr>
        <w:numPr>
          <w:ilvl w:val="0"/>
          <w:numId w:val="1"/>
        </w:numPr>
      </w:pPr>
      <w:r w:rsidRPr="00582FE5">
        <w:t>Eklediğiniz fotoğraflara çerçeve özelliği ekleyiniz. (Tümü)</w:t>
      </w:r>
    </w:p>
    <w:p w14:paraId="035BD1D7" w14:textId="1E50CC09" w:rsidR="00582FE5" w:rsidRPr="00582FE5" w:rsidRDefault="00582FE5" w:rsidP="00582FE5">
      <w:pPr>
        <w:numPr>
          <w:ilvl w:val="0"/>
          <w:numId w:val="1"/>
        </w:numPr>
      </w:pPr>
      <w:r w:rsidRPr="00582FE5">
        <w:t xml:space="preserve">Sunumuzda başlıklarınızı 44 punto, </w:t>
      </w:r>
      <w:r w:rsidR="001B24F4">
        <w:t xml:space="preserve">diğer </w:t>
      </w:r>
      <w:r w:rsidRPr="00582FE5">
        <w:t xml:space="preserve">yazılarınızı 28 punto yapınız. </w:t>
      </w:r>
    </w:p>
    <w:p w14:paraId="748DE0BF" w14:textId="306CFBCA" w:rsidR="00582FE5" w:rsidRPr="00582FE5" w:rsidRDefault="00582FE5" w:rsidP="00582FE5">
      <w:pPr>
        <w:numPr>
          <w:ilvl w:val="0"/>
          <w:numId w:val="1"/>
        </w:numPr>
      </w:pPr>
      <w:r w:rsidRPr="00582FE5">
        <w:t>Tüm yazılarınızı «Times New Roman» yazı fontu olarak ayarlayınız.</w:t>
      </w:r>
    </w:p>
    <w:p w14:paraId="01F3EFB5" w14:textId="78CA617A" w:rsidR="00582FE5" w:rsidRPr="00582FE5" w:rsidRDefault="00582FE5" w:rsidP="00582FE5">
      <w:pPr>
        <w:numPr>
          <w:ilvl w:val="0"/>
          <w:numId w:val="1"/>
        </w:numPr>
      </w:pPr>
      <w:r w:rsidRPr="00582FE5">
        <w:t>Sunumunuzda önemli gördüğünüz yerlerin altını çizebilir, kalın yapabilir, italik yapabilirsiniz. (Her birini en az bir kez kullanın.)</w:t>
      </w:r>
    </w:p>
    <w:p w14:paraId="46A27675" w14:textId="45247B89" w:rsidR="00995412" w:rsidRDefault="00582FE5" w:rsidP="00A22FC8">
      <w:pPr>
        <w:numPr>
          <w:ilvl w:val="0"/>
          <w:numId w:val="1"/>
        </w:numPr>
      </w:pPr>
      <w:r w:rsidRPr="00582FE5">
        <w:t>Başlıklarınızdaki yazılara kendi belirleyeceğiniz yazı tipi rengini uygulayınız. (Abartmamak kaydıyla birden fazla renk tercih edilebilir.)</w:t>
      </w:r>
    </w:p>
    <w:sectPr w:rsidR="00995412" w:rsidSect="0099541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3085F"/>
    <w:multiLevelType w:val="hybridMultilevel"/>
    <w:tmpl w:val="8634234A"/>
    <w:lvl w:ilvl="0" w:tplc="16C61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FDC68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AA51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AEAD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46AC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D017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6890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965E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D469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4527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FE5"/>
    <w:rsid w:val="001B24F4"/>
    <w:rsid w:val="003B7E39"/>
    <w:rsid w:val="00582FE5"/>
    <w:rsid w:val="006F2C47"/>
    <w:rsid w:val="00995412"/>
    <w:rsid w:val="00A2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FE215"/>
  <w15:chartTrackingRefBased/>
  <w15:docId w15:val="{54FC0F12-72AF-436C-A64A-184B7724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2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83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9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6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24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06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92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384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25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Muratcan YAMAN</dc:creator>
  <cp:keywords/>
  <dc:description/>
  <cp:lastModifiedBy>muratcan yaman</cp:lastModifiedBy>
  <cp:revision>4</cp:revision>
  <dcterms:created xsi:type="dcterms:W3CDTF">2021-01-05T17:11:00Z</dcterms:created>
  <dcterms:modified xsi:type="dcterms:W3CDTF">2022-12-21T16:20:00Z</dcterms:modified>
</cp:coreProperties>
</file>